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D76ED4" w:rsidRDefault="00D76ED4" w:rsidP="0087250A">
      <w:pPr>
        <w:jc w:val="right"/>
        <w:rPr>
          <w:b/>
        </w:rPr>
      </w:pPr>
    </w:p>
    <w:p w:rsidR="00C67A67" w:rsidRDefault="0087250A" w:rsidP="007768C7">
      <w:pPr>
        <w:jc w:val="center"/>
      </w:pPr>
      <w:r w:rsidRPr="007768C7">
        <w:rPr>
          <w:b/>
          <w:sz w:val="28"/>
          <w:szCs w:val="28"/>
        </w:rPr>
        <w:t>Техническое задание</w:t>
      </w:r>
    </w:p>
    <w:p w:rsidR="00C67A67" w:rsidRDefault="007768C7" w:rsidP="00C67A67">
      <w:pPr>
        <w:jc w:val="center"/>
        <w:rPr>
          <w:b/>
        </w:rPr>
      </w:pPr>
      <w:r>
        <w:rPr>
          <w:b/>
        </w:rPr>
        <w:t xml:space="preserve">на </w:t>
      </w:r>
      <w:r w:rsidR="00FA413E">
        <w:rPr>
          <w:b/>
        </w:rPr>
        <w:t xml:space="preserve">поставку </w:t>
      </w:r>
      <w:proofErr w:type="spellStart"/>
      <w:r w:rsidR="00FA413E">
        <w:rPr>
          <w:b/>
        </w:rPr>
        <w:t>трассоискателя</w:t>
      </w:r>
      <w:proofErr w:type="spellEnd"/>
      <w:r w:rsidR="00FA413E">
        <w:rPr>
          <w:b/>
        </w:rPr>
        <w:t xml:space="preserve">   «Поиск 210Д – 2 М</w:t>
      </w:r>
      <w:r w:rsidR="00C67A67">
        <w:rPr>
          <w:b/>
        </w:rPr>
        <w:t xml:space="preserve">» </w:t>
      </w:r>
      <w:r w:rsidR="00FA413E">
        <w:rPr>
          <w:b/>
        </w:rPr>
        <w:t xml:space="preserve"> с генератором </w:t>
      </w:r>
    </w:p>
    <w:p w:rsidR="007768C7" w:rsidRPr="007768C7" w:rsidRDefault="00FA413E" w:rsidP="00C67A67">
      <w:pPr>
        <w:jc w:val="center"/>
        <w:rPr>
          <w:b/>
        </w:rPr>
      </w:pPr>
      <w:r>
        <w:rPr>
          <w:b/>
        </w:rPr>
        <w:t xml:space="preserve">для нужд </w:t>
      </w:r>
      <w:r w:rsidR="007768C7">
        <w:rPr>
          <w:b/>
        </w:rPr>
        <w:t xml:space="preserve">ООО « ПЭС» </w:t>
      </w:r>
    </w:p>
    <w:p w:rsidR="009F3572" w:rsidRPr="009F3572" w:rsidRDefault="009F3572" w:rsidP="00C67A67"/>
    <w:p w:rsidR="009F3572" w:rsidRPr="007E3CE8" w:rsidRDefault="009F3572" w:rsidP="00FA413E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916461" w:rsidRDefault="00382977" w:rsidP="00FA413E">
      <w:r>
        <w:t>1.1</w:t>
      </w:r>
      <w:r w:rsidR="0016084C">
        <w:t xml:space="preserve">. </w:t>
      </w:r>
      <w:r w:rsidR="00FA413E">
        <w:t xml:space="preserve">Поставка </w:t>
      </w:r>
      <w:r w:rsidR="007768C7">
        <w:rPr>
          <w:b/>
        </w:rPr>
        <w:t xml:space="preserve"> </w:t>
      </w:r>
      <w:proofErr w:type="spellStart"/>
      <w:r w:rsidR="00FA413E" w:rsidRPr="00FA413E">
        <w:t>трассоискателя</w:t>
      </w:r>
      <w:proofErr w:type="spellEnd"/>
      <w:r w:rsidR="00FA413E" w:rsidRPr="00FA413E">
        <w:t xml:space="preserve">   «Поиск 210Д – 2 М</w:t>
      </w:r>
      <w:r w:rsidR="00C67A67">
        <w:t xml:space="preserve">» </w:t>
      </w:r>
      <w:r w:rsidR="00FA413E" w:rsidRPr="00FA413E">
        <w:t xml:space="preserve"> с генератором </w:t>
      </w:r>
      <w:r w:rsidR="00737D65" w:rsidRPr="00737D65">
        <w:t>для нужд ООО «ПЭС»</w:t>
      </w:r>
      <w:r w:rsidR="00737D65">
        <w:t xml:space="preserve"> </w:t>
      </w:r>
      <w:r w:rsidR="00916461">
        <w:t>на объект</w:t>
      </w:r>
      <w:r w:rsidR="00D76ED4">
        <w:t xml:space="preserve">ах </w:t>
      </w:r>
      <w:r w:rsidR="007768C7">
        <w:t>по адресу:</w:t>
      </w:r>
      <w:r w:rsidR="00737D65">
        <w:t xml:space="preserve"> Забайкальский край</w:t>
      </w:r>
      <w:r w:rsidR="00916461" w:rsidRPr="00916461">
        <w:t xml:space="preserve">, </w:t>
      </w:r>
      <w:r w:rsidR="00737D65">
        <w:t>г. Краснокаменск</w:t>
      </w:r>
      <w:r w:rsidR="00916461" w:rsidRPr="00916461">
        <w:t>, д.1</w:t>
      </w:r>
      <w:r w:rsidR="00737D65">
        <w:t>0</w:t>
      </w:r>
      <w:r w:rsidR="00916461" w:rsidRPr="00916461">
        <w:t>9</w:t>
      </w:r>
    </w:p>
    <w:p w:rsidR="00FA413E" w:rsidRDefault="00FA413E" w:rsidP="00FA413E"/>
    <w:p w:rsidR="00916461" w:rsidRPr="007E3CE8" w:rsidRDefault="00916461" w:rsidP="00FA413E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D76ED4" w:rsidRDefault="00382977" w:rsidP="00FA413E">
      <w:pPr>
        <w:ind w:firstLine="709"/>
        <w:rPr>
          <w:color w:val="000000"/>
        </w:rPr>
      </w:pPr>
      <w:r>
        <w:t>2.1.</w:t>
      </w:r>
      <w:r w:rsidR="0016084C">
        <w:t xml:space="preserve"> </w:t>
      </w:r>
      <w:r w:rsidR="00FA413E" w:rsidRPr="00FA413E">
        <w:rPr>
          <w:color w:val="000000"/>
        </w:rPr>
        <w:t>Определение трассы связного (медного или оптического) и силового кабеля, определение глубины их залегания, места повреждений изоляции; отбор кабеля и пар. Поиск повреждений изоляци</w:t>
      </w:r>
      <w:r w:rsidR="00FA413E">
        <w:rPr>
          <w:color w:val="000000"/>
        </w:rPr>
        <w:t xml:space="preserve">и до 1 МОм контактным методом.  </w:t>
      </w:r>
      <w:r w:rsidR="00FA413E" w:rsidRPr="00FA413E">
        <w:rPr>
          <w:color w:val="000000"/>
        </w:rPr>
        <w:t>Индуктор, встроенный в генератор, позволяет быстро обследовать местность для выявления подземных кабелей и других коммуникаций.</w:t>
      </w:r>
    </w:p>
    <w:p w:rsidR="00FA413E" w:rsidRPr="00FA413E" w:rsidRDefault="00FA413E" w:rsidP="00FA413E">
      <w:pPr>
        <w:ind w:firstLine="709"/>
      </w:pPr>
    </w:p>
    <w:p w:rsidR="00415765" w:rsidRPr="007E3CE8" w:rsidRDefault="00415765" w:rsidP="00FA413E">
      <w:pPr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9D0E36" w:rsidRDefault="00415765" w:rsidP="00FA413E">
      <w:pPr>
        <w:ind w:firstLine="709"/>
      </w:pPr>
      <w:r>
        <w:t xml:space="preserve">3.1. </w:t>
      </w:r>
      <w:r w:rsidR="002B1DE4">
        <w:t xml:space="preserve">Поставщик </w:t>
      </w:r>
      <w:r>
        <w:t xml:space="preserve"> гарантирует Заказчику, что </w:t>
      </w:r>
      <w:r w:rsidR="002B1DE4">
        <w:t>оборудование</w:t>
      </w:r>
      <w:r w:rsidR="006E2695">
        <w:t xml:space="preserve"> должно быть новым, </w:t>
      </w:r>
      <w:r w:rsidR="00D037E3">
        <w:t>в исправном состоянии</w:t>
      </w:r>
      <w:r w:rsidR="006E2695">
        <w:t xml:space="preserve">,  должно отвечать </w:t>
      </w:r>
      <w:r>
        <w:t xml:space="preserve">стандартам безопасности </w:t>
      </w:r>
      <w:r w:rsidR="00D037E3">
        <w:t xml:space="preserve"> </w:t>
      </w:r>
      <w:r>
        <w:t xml:space="preserve"> в соответствии с законодательством Российской Федерации и соответствует </w:t>
      </w:r>
      <w:r w:rsidR="00D037E3">
        <w:t>требованиям заявки,</w:t>
      </w:r>
      <w:r>
        <w:t xml:space="preserve"> осуществлен</w:t>
      </w:r>
      <w:r w:rsidR="009D0E36">
        <w:t xml:space="preserve">ным </w:t>
      </w:r>
      <w:r>
        <w:t xml:space="preserve"> в соответствии со всеми правилами и нормами производства данного вида </w:t>
      </w:r>
      <w:r w:rsidR="00D037E3">
        <w:t>услуг</w:t>
      </w:r>
      <w:r>
        <w:t>.</w:t>
      </w:r>
    </w:p>
    <w:p w:rsidR="00FA413E" w:rsidRPr="00FA413E" w:rsidRDefault="00FA413E" w:rsidP="00FA413E">
      <w:pPr>
        <w:ind w:firstLine="709"/>
      </w:pPr>
    </w:p>
    <w:p w:rsidR="00761529" w:rsidRDefault="00460F94" w:rsidP="00FA413E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D76ED4" w:rsidRDefault="00761529" w:rsidP="00FA413E">
      <w:pPr>
        <w:ind w:firstLine="709"/>
      </w:pPr>
      <w:r>
        <w:t xml:space="preserve">4.1. </w:t>
      </w:r>
      <w:proofErr w:type="spellStart"/>
      <w:r w:rsidR="006E2695">
        <w:t>Трассоискатель</w:t>
      </w:r>
      <w:proofErr w:type="spellEnd"/>
      <w:r w:rsidR="006E2695">
        <w:t xml:space="preserve"> </w:t>
      </w:r>
      <w:r w:rsidR="00FA413E">
        <w:t xml:space="preserve"> </w:t>
      </w:r>
      <w:r w:rsidR="006E2695" w:rsidRPr="00FA413E">
        <w:t>«Поиск 210Д – 2 М</w:t>
      </w:r>
      <w:r w:rsidR="006E2695">
        <w:t xml:space="preserve">» с генератором  – в количестве </w:t>
      </w:r>
      <w:bookmarkStart w:id="0" w:name="_GoBack"/>
      <w:bookmarkEnd w:id="0"/>
      <w:r w:rsidR="006E2695">
        <w:t xml:space="preserve"> 2 шт.</w:t>
      </w:r>
    </w:p>
    <w:p w:rsidR="00FA413E" w:rsidRDefault="00FA413E" w:rsidP="00FA413E">
      <w:pPr>
        <w:ind w:firstLine="709"/>
      </w:pPr>
    </w:p>
    <w:p w:rsidR="003A6D14" w:rsidRPr="003A6D14" w:rsidRDefault="00761529" w:rsidP="00FA413E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FA413E">
      <w:pPr>
        <w:ind w:firstLine="709"/>
      </w:pPr>
      <w:r>
        <w:t xml:space="preserve">5.1. </w:t>
      </w:r>
      <w:r w:rsidR="002B1DE4">
        <w:t xml:space="preserve">Оборудование </w:t>
      </w:r>
      <w:r>
        <w:t xml:space="preserve"> поставляется Заказчику </w:t>
      </w:r>
      <w:r w:rsidR="009C1A2C">
        <w:t>-</w:t>
      </w:r>
      <w:r w:rsidR="00D037E3">
        <w:t xml:space="preserve"> </w:t>
      </w:r>
      <w:r>
        <w:t xml:space="preserve"> </w:t>
      </w:r>
      <w:r w:rsidR="00221352">
        <w:t>июнь</w:t>
      </w:r>
      <w:r w:rsidR="00C67A67">
        <w:t xml:space="preserve"> </w:t>
      </w:r>
      <w:r w:rsidR="009C1A2C">
        <w:t xml:space="preserve"> 2012 г.</w:t>
      </w:r>
    </w:p>
    <w:p w:rsidR="00FA413E" w:rsidRDefault="00FA413E" w:rsidP="00FA413E">
      <w:pPr>
        <w:ind w:firstLine="709"/>
      </w:pPr>
    </w:p>
    <w:p w:rsidR="00761529" w:rsidRPr="003A6D14" w:rsidRDefault="00761529" w:rsidP="00FA413E">
      <w:pPr>
        <w:rPr>
          <w:b/>
        </w:rPr>
      </w:pPr>
      <w:r w:rsidRPr="003A6D14">
        <w:rPr>
          <w:b/>
        </w:rPr>
        <w:t xml:space="preserve">6. Требования </w:t>
      </w:r>
      <w:r w:rsidR="000252B5">
        <w:rPr>
          <w:b/>
        </w:rPr>
        <w:t>ответственности поставщика</w:t>
      </w:r>
    </w:p>
    <w:p w:rsidR="007A79A1" w:rsidRDefault="00761529" w:rsidP="00FA413E">
      <w:pPr>
        <w:ind w:firstLine="709"/>
      </w:pPr>
      <w:r>
        <w:t xml:space="preserve">6.1. </w:t>
      </w:r>
      <w:r w:rsidR="000252B5">
        <w:t xml:space="preserve"> </w:t>
      </w:r>
      <w:r w:rsidR="002B1DE4">
        <w:t>Предоставление</w:t>
      </w:r>
      <w:r w:rsidR="006E2695">
        <w:t xml:space="preserve"> нового, </w:t>
      </w:r>
      <w:r w:rsidR="002B1DE4">
        <w:t xml:space="preserve"> качественного оборудования и в указанный  срок.</w:t>
      </w:r>
    </w:p>
    <w:p w:rsidR="00FA413E" w:rsidRDefault="00FA413E" w:rsidP="00FA413E">
      <w:pPr>
        <w:ind w:firstLine="709"/>
      </w:pPr>
    </w:p>
    <w:p w:rsidR="00761529" w:rsidRPr="00382977" w:rsidRDefault="007A79A1" w:rsidP="00FA413E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7A79A1" w:rsidP="00FA413E">
      <w:pPr>
        <w:ind w:firstLine="709"/>
      </w:pPr>
      <w:r>
        <w:t>7</w:t>
      </w:r>
      <w:r w:rsidR="00761529">
        <w:t xml:space="preserve">.1. </w:t>
      </w:r>
      <w:r w:rsidR="00A72E88">
        <w:t xml:space="preserve">Поставщик </w:t>
      </w:r>
      <w:r w:rsidR="00761529">
        <w:t xml:space="preserve">обязан поставить </w:t>
      </w:r>
      <w:r w:rsidR="002B1DE4">
        <w:t xml:space="preserve">оборудование </w:t>
      </w:r>
      <w:r w:rsidR="00761529">
        <w:t xml:space="preserve"> по следующему адресу:</w:t>
      </w:r>
      <w:r w:rsidR="00761529" w:rsidRPr="00761529">
        <w:t xml:space="preserve"> </w:t>
      </w:r>
      <w:r w:rsidR="000252B5">
        <w:t>Забайкальский край</w:t>
      </w:r>
      <w:r w:rsidR="00761529" w:rsidRPr="00916461">
        <w:t xml:space="preserve">, </w:t>
      </w:r>
      <w:r w:rsidR="000252B5">
        <w:t>г. Краснокаменск</w:t>
      </w:r>
      <w:r w:rsidR="00761529" w:rsidRPr="00916461">
        <w:t>, д.1</w:t>
      </w:r>
      <w:r w:rsidR="000252B5">
        <w:t>0</w:t>
      </w:r>
      <w:r w:rsidR="00761529" w:rsidRPr="00916461">
        <w:t>9</w:t>
      </w:r>
    </w:p>
    <w:p w:rsidR="00D76ED4" w:rsidRDefault="00D76ED4" w:rsidP="00FA413E">
      <w:pPr>
        <w:rPr>
          <w:b/>
        </w:rPr>
      </w:pPr>
    </w:p>
    <w:p w:rsidR="00761529" w:rsidRPr="00382977" w:rsidRDefault="007A79A1" w:rsidP="00FA413E">
      <w:pPr>
        <w:rPr>
          <w:b/>
        </w:rPr>
      </w:pPr>
      <w:r>
        <w:rPr>
          <w:b/>
        </w:rPr>
        <w:t>8.</w:t>
      </w:r>
      <w:r w:rsidR="00761529" w:rsidRPr="00382977">
        <w:rPr>
          <w:b/>
        </w:rPr>
        <w:t xml:space="preserve"> Требования к качеству поставляемого товара, выполняемых работ, оказываемых услуг</w:t>
      </w:r>
    </w:p>
    <w:p w:rsidR="00761529" w:rsidRDefault="007A79A1" w:rsidP="00FA413E">
      <w:pPr>
        <w:ind w:firstLine="709"/>
      </w:pPr>
      <w:r>
        <w:t>8</w:t>
      </w:r>
      <w:r w:rsidR="00761529">
        <w:t xml:space="preserve">.1. </w:t>
      </w:r>
      <w:proofErr w:type="gramStart"/>
      <w:r w:rsidR="00761529">
        <w:t xml:space="preserve">Качество  должны соответствовать  требованиям, предъявляемых к техническим характеристикам </w:t>
      </w:r>
      <w:r w:rsidR="002B1DE4">
        <w:t xml:space="preserve">оборудования </w:t>
      </w:r>
      <w:r w:rsidR="000252B5">
        <w:t xml:space="preserve"> в стране</w:t>
      </w:r>
      <w:r w:rsidR="00761529">
        <w:t>, а также действующим в РФ стандартам и техническим условиям.</w:t>
      </w:r>
      <w:proofErr w:type="gramEnd"/>
    </w:p>
    <w:p w:rsidR="002B1DE4" w:rsidRDefault="002B1DE4" w:rsidP="00FA413E">
      <w:pPr>
        <w:ind w:firstLine="709"/>
      </w:pPr>
    </w:p>
    <w:p w:rsidR="002B1DE4" w:rsidRDefault="002B1DE4" w:rsidP="00FA413E">
      <w:pPr>
        <w:ind w:firstLine="709"/>
      </w:pPr>
    </w:p>
    <w:p w:rsidR="002B1DE4" w:rsidRDefault="002B1DE4" w:rsidP="00FA413E">
      <w:pPr>
        <w:ind w:firstLine="709"/>
      </w:pPr>
    </w:p>
    <w:tbl>
      <w:tblPr>
        <w:tblpPr w:leftFromText="180" w:rightFromText="180" w:vertAnchor="text" w:horzAnchor="margin" w:tblpY="-79"/>
        <w:tblW w:w="0" w:type="auto"/>
        <w:tblLook w:val="04A0"/>
      </w:tblPr>
      <w:tblGrid>
        <w:gridCol w:w="4615"/>
        <w:gridCol w:w="4956"/>
      </w:tblGrid>
      <w:tr w:rsidR="00FA413E" w:rsidRPr="0025511C" w:rsidTr="00FA413E">
        <w:tc>
          <w:tcPr>
            <w:tcW w:w="4615" w:type="dxa"/>
          </w:tcPr>
          <w:p w:rsidR="00FA413E" w:rsidRPr="0025511C" w:rsidRDefault="006E2695" w:rsidP="00FA41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FA413E">
              <w:rPr>
                <w:sz w:val="28"/>
                <w:szCs w:val="28"/>
              </w:rPr>
              <w:t xml:space="preserve">  ООО «ПЭС»</w:t>
            </w:r>
          </w:p>
        </w:tc>
        <w:tc>
          <w:tcPr>
            <w:tcW w:w="4956" w:type="dxa"/>
          </w:tcPr>
          <w:p w:rsidR="00FA413E" w:rsidRPr="0025511C" w:rsidRDefault="00FA413E" w:rsidP="00FA413E">
            <w:pPr>
              <w:ind w:firstLine="709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В.Н.Фетинг</w:t>
            </w:r>
            <w:proofErr w:type="spellEnd"/>
          </w:p>
        </w:tc>
      </w:tr>
    </w:tbl>
    <w:p w:rsidR="002B1DE4" w:rsidRDefault="002B1DE4" w:rsidP="00FA413E">
      <w:pPr>
        <w:rPr>
          <w:sz w:val="28"/>
          <w:szCs w:val="28"/>
        </w:rPr>
      </w:pPr>
    </w:p>
    <w:p w:rsidR="002B1DE4" w:rsidRDefault="002B1DE4" w:rsidP="009F3572">
      <w:pPr>
        <w:rPr>
          <w:sz w:val="28"/>
          <w:szCs w:val="28"/>
        </w:rPr>
      </w:pPr>
    </w:p>
    <w:p w:rsidR="002B1DE4" w:rsidRPr="009F3572" w:rsidRDefault="002B1DE4" w:rsidP="009F3572">
      <w:pPr>
        <w:rPr>
          <w:sz w:val="28"/>
          <w:szCs w:val="28"/>
        </w:rPr>
      </w:pPr>
    </w:p>
    <w:sectPr w:rsidR="002B1DE4" w:rsidRPr="009F3572" w:rsidSect="009D0E3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07D85"/>
    <w:rsid w:val="00017C5E"/>
    <w:rsid w:val="000252B5"/>
    <w:rsid w:val="00042876"/>
    <w:rsid w:val="000723AE"/>
    <w:rsid w:val="00101DAB"/>
    <w:rsid w:val="001150AB"/>
    <w:rsid w:val="00145B46"/>
    <w:rsid w:val="0016084C"/>
    <w:rsid w:val="00182A3E"/>
    <w:rsid w:val="001B5571"/>
    <w:rsid w:val="00221352"/>
    <w:rsid w:val="00260EEF"/>
    <w:rsid w:val="002B1DE4"/>
    <w:rsid w:val="00360447"/>
    <w:rsid w:val="00382977"/>
    <w:rsid w:val="003A6D14"/>
    <w:rsid w:val="003C0F8D"/>
    <w:rsid w:val="003F3860"/>
    <w:rsid w:val="00415765"/>
    <w:rsid w:val="00415A18"/>
    <w:rsid w:val="0041610C"/>
    <w:rsid w:val="00460F94"/>
    <w:rsid w:val="004E6F8F"/>
    <w:rsid w:val="004F72D8"/>
    <w:rsid w:val="005027C1"/>
    <w:rsid w:val="005222AB"/>
    <w:rsid w:val="00624EF5"/>
    <w:rsid w:val="006E2695"/>
    <w:rsid w:val="00737D65"/>
    <w:rsid w:val="00761529"/>
    <w:rsid w:val="007768C7"/>
    <w:rsid w:val="007A79A1"/>
    <w:rsid w:val="007B2A51"/>
    <w:rsid w:val="007E3475"/>
    <w:rsid w:val="007E3CE8"/>
    <w:rsid w:val="007F31C3"/>
    <w:rsid w:val="00816160"/>
    <w:rsid w:val="008212C8"/>
    <w:rsid w:val="00871B7F"/>
    <w:rsid w:val="0087250A"/>
    <w:rsid w:val="008E5B6A"/>
    <w:rsid w:val="0090774A"/>
    <w:rsid w:val="00916461"/>
    <w:rsid w:val="00920A5B"/>
    <w:rsid w:val="00923CE0"/>
    <w:rsid w:val="009C1A2C"/>
    <w:rsid w:val="009D0E36"/>
    <w:rsid w:val="009F3572"/>
    <w:rsid w:val="00A001BD"/>
    <w:rsid w:val="00A415FC"/>
    <w:rsid w:val="00A47795"/>
    <w:rsid w:val="00A5136C"/>
    <w:rsid w:val="00A515C1"/>
    <w:rsid w:val="00A72E88"/>
    <w:rsid w:val="00AC555C"/>
    <w:rsid w:val="00AD3963"/>
    <w:rsid w:val="00AF192E"/>
    <w:rsid w:val="00C046A1"/>
    <w:rsid w:val="00C67A67"/>
    <w:rsid w:val="00CE1D5A"/>
    <w:rsid w:val="00D037E3"/>
    <w:rsid w:val="00D05A09"/>
    <w:rsid w:val="00D76ED4"/>
    <w:rsid w:val="00DB6E4E"/>
    <w:rsid w:val="00DE27B2"/>
    <w:rsid w:val="00EA072F"/>
    <w:rsid w:val="00EE353A"/>
    <w:rsid w:val="00EF209C"/>
    <w:rsid w:val="00F17394"/>
    <w:rsid w:val="00F2347F"/>
    <w:rsid w:val="00F23AEE"/>
    <w:rsid w:val="00F2595E"/>
    <w:rsid w:val="00FA413E"/>
    <w:rsid w:val="00FB56DC"/>
    <w:rsid w:val="00FE3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5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A47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47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Poluyanova</cp:lastModifiedBy>
  <cp:revision>27</cp:revision>
  <cp:lastPrinted>2012-02-06T02:20:00Z</cp:lastPrinted>
  <dcterms:created xsi:type="dcterms:W3CDTF">2010-11-16T12:46:00Z</dcterms:created>
  <dcterms:modified xsi:type="dcterms:W3CDTF">2012-04-23T23:33:00Z</dcterms:modified>
</cp:coreProperties>
</file>